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2F8" w:rsidRDefault="000D52F8" w:rsidP="00D03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330F43" w:rsidRDefault="00330F43" w:rsidP="00D03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910F50" w:rsidRPr="00D77768" w:rsidRDefault="00910F50" w:rsidP="00D03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</w:rPr>
      </w:pPr>
      <w:r w:rsidRPr="00D77768">
        <w:rPr>
          <w:rFonts w:ascii="Times New Roman" w:eastAsia="Times New Roman" w:hAnsi="Times New Roman" w:cs="Times New Roman"/>
          <w:b/>
          <w:color w:val="auto"/>
          <w:sz w:val="36"/>
          <w:szCs w:val="36"/>
        </w:rPr>
        <w:t xml:space="preserve">Вниманию охотников! </w:t>
      </w:r>
    </w:p>
    <w:p w:rsidR="00910F50" w:rsidRDefault="00910F50" w:rsidP="00D03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43327B" w:rsidRDefault="0043327B" w:rsidP="00961A3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Подать заявление для получения разрешения на добычу охотничьих ресурсов можно следующими способами:</w:t>
      </w:r>
    </w:p>
    <w:p w:rsidR="007A1430" w:rsidRPr="00FA36EE" w:rsidRDefault="007A1430" w:rsidP="007A143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43327B">
        <w:rPr>
          <w:rFonts w:ascii="Times New Roman" w:eastAsia="Times New Roman" w:hAnsi="Times New Roman" w:cs="Times New Roman"/>
          <w:bCs/>
          <w:sz w:val="28"/>
          <w:szCs w:val="28"/>
        </w:rPr>
        <w:t xml:space="preserve">братиться 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отделения многофункциональных центров (МФЦ, Мои документы) по Ленинскому АО, Октябрьскому АО и Первомайскому АО Мурманской области (</w:t>
      </w:r>
      <w:r w:rsidRPr="0043327B">
        <w:rPr>
          <w:rFonts w:ascii="Times New Roman" w:eastAsia="Times New Roman" w:hAnsi="Times New Roman" w:cs="Times New Roman"/>
          <w:bCs/>
          <w:sz w:val="28"/>
          <w:szCs w:val="28"/>
        </w:rPr>
        <w:t xml:space="preserve">график их работы по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ссылке </w:t>
      </w:r>
      <w:hyperlink r:id="rId5" w:history="1">
        <w:proofErr w:type="gramStart"/>
        <w:r w:rsidRPr="00FA36EE">
          <w:rPr>
            <w:rStyle w:val="a6"/>
            <w:rFonts w:ascii="Times New Roman" w:eastAsia="Times New Roman" w:hAnsi="Times New Roman" w:cs="Times New Roman"/>
            <w:bCs/>
            <w:sz w:val="28"/>
            <w:szCs w:val="28"/>
          </w:rPr>
          <w:t>https://www.mfc51.ru/otdeleniia-mftc-v-murmanskoi-oblasti/kontakty/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3327B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proofErr w:type="gramEnd"/>
    </w:p>
    <w:p w:rsidR="0043327B" w:rsidRDefault="0043327B" w:rsidP="002A77D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Ч</w:t>
      </w:r>
      <w:r w:rsidRPr="0043327B">
        <w:rPr>
          <w:rFonts w:ascii="Times New Roman" w:eastAsia="Times New Roman" w:hAnsi="Times New Roman" w:cs="Times New Roman"/>
          <w:bCs/>
          <w:sz w:val="28"/>
          <w:szCs w:val="28"/>
        </w:rPr>
        <w:t>ерез Единый портал предоставления государственных и муниципальных услуг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(ЕПГУ)</w:t>
      </w:r>
      <w:r w:rsidRPr="0043327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2A77DB">
        <w:rPr>
          <w:rFonts w:ascii="Times New Roman" w:eastAsia="Times New Roman" w:hAnsi="Times New Roman" w:cs="Times New Roman"/>
          <w:bCs/>
          <w:sz w:val="28"/>
          <w:szCs w:val="28"/>
        </w:rPr>
        <w:t>прямая ссылка</w:t>
      </w:r>
      <w:r w:rsidRPr="004332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hyperlink r:id="rId6" w:history="1">
        <w:r w:rsidR="002A77DB" w:rsidRPr="000677AD">
          <w:rPr>
            <w:rStyle w:val="a6"/>
            <w:rFonts w:ascii="Times New Roman" w:eastAsia="Times New Roman" w:hAnsi="Times New Roman" w:cs="Times New Roman"/>
            <w:bCs/>
            <w:sz w:val="28"/>
            <w:szCs w:val="28"/>
          </w:rPr>
          <w:t>https://www.gosuslugi.ru/600199/1/form</w:t>
        </w:r>
      </w:hyperlink>
    </w:p>
    <w:p w:rsidR="002A77DB" w:rsidRDefault="001C4040" w:rsidP="00AB11F2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Обратиться в </w:t>
      </w:r>
      <w:r w:rsidR="009C036C">
        <w:rPr>
          <w:rFonts w:ascii="Times New Roman" w:eastAsia="Times New Roman" w:hAnsi="Times New Roman" w:cs="Times New Roman"/>
          <w:bCs/>
          <w:sz w:val="28"/>
          <w:szCs w:val="28"/>
        </w:rPr>
        <w:t>Министерство природных ресурсов и</w:t>
      </w:r>
      <w:r w:rsidRPr="001C4040">
        <w:rPr>
          <w:rFonts w:ascii="Times New Roman" w:eastAsia="Times New Roman" w:hAnsi="Times New Roman" w:cs="Times New Roman"/>
          <w:bCs/>
          <w:sz w:val="28"/>
          <w:szCs w:val="28"/>
        </w:rPr>
        <w:t xml:space="preserve"> экологии Мурманской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1A28ED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AB11F2" w:rsidRPr="00AB11F2">
        <w:rPr>
          <w:rFonts w:ascii="Times New Roman" w:eastAsia="Times New Roman" w:hAnsi="Times New Roman" w:cs="Times New Roman"/>
          <w:bCs/>
          <w:sz w:val="28"/>
          <w:szCs w:val="28"/>
        </w:rPr>
        <w:t>редоставление государственной услуги осуществляется при личном приеме граждан в соответствии с графиком приема граждан</w:t>
      </w:r>
      <w:r w:rsidR="0011593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0D52F8" w:rsidRDefault="000D52F8" w:rsidP="000D52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1593E" w:rsidRDefault="001D15ED" w:rsidP="001D15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Гр</w:t>
      </w:r>
      <w:r w:rsidR="0011593E" w:rsidRPr="0011593E">
        <w:rPr>
          <w:rFonts w:ascii="Times New Roman" w:eastAsia="Times New Roman" w:hAnsi="Times New Roman" w:cs="Times New Roman"/>
          <w:b/>
          <w:bCs/>
          <w:sz w:val="28"/>
          <w:szCs w:val="28"/>
        </w:rPr>
        <w:t>афик приема граждан для получения разрешения на добычу охотничьих ресурсов</w:t>
      </w:r>
      <w:r w:rsidR="00311010" w:rsidRPr="0031101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311010" w:rsidRPr="0043327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в сезоне охоты 202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5</w:t>
      </w:r>
      <w:r w:rsidR="00AA02D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- 2026</w:t>
      </w:r>
      <w:r w:rsidR="00311010" w:rsidRPr="0043327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="00311010" w:rsidRPr="0043327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г</w:t>
      </w:r>
      <w:r w:rsidR="00AA02D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.г</w:t>
      </w:r>
      <w:proofErr w:type="spellEnd"/>
      <w:r w:rsidR="00AA02D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</w:t>
      </w:r>
    </w:p>
    <w:p w:rsidR="009C036C" w:rsidRPr="009C036C" w:rsidRDefault="009C036C" w:rsidP="001D15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9C036C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</w:rPr>
        <w:t xml:space="preserve">на </w:t>
      </w:r>
      <w:r w:rsidR="0013119D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</w:rPr>
        <w:t>НОЯБРЬ</w:t>
      </w:r>
      <w:r w:rsidRPr="009C036C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</w:rPr>
        <w:t xml:space="preserve"> 2025 года</w:t>
      </w:r>
    </w:p>
    <w:p w:rsidR="0011593E" w:rsidRDefault="0011593E" w:rsidP="00D23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D234B8" w:rsidRPr="00327AD6" w:rsidRDefault="00327AD6" w:rsidP="00327A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="00D234B8" w:rsidRPr="00327AD6">
        <w:rPr>
          <w:rFonts w:ascii="Times New Roman" w:eastAsia="Times New Roman" w:hAnsi="Times New Roman" w:cs="Times New Roman"/>
          <w:b/>
          <w:sz w:val="28"/>
          <w:szCs w:val="28"/>
        </w:rPr>
        <w:t xml:space="preserve">г. Мурманск, пр. Кольский, д. 1 </w:t>
      </w:r>
      <w:r w:rsidR="00850CC4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proofErr w:type="spellStart"/>
      <w:r w:rsidR="00850CC4">
        <w:rPr>
          <w:rFonts w:ascii="Times New Roman" w:eastAsia="Times New Roman" w:hAnsi="Times New Roman" w:cs="Times New Roman"/>
          <w:b/>
          <w:sz w:val="28"/>
          <w:szCs w:val="28"/>
        </w:rPr>
        <w:t>каб</w:t>
      </w:r>
      <w:proofErr w:type="spellEnd"/>
      <w:r w:rsidR="00850CC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7507C">
        <w:rPr>
          <w:rFonts w:ascii="Times New Roman" w:eastAsia="Times New Roman" w:hAnsi="Times New Roman" w:cs="Times New Roman"/>
          <w:b/>
          <w:sz w:val="28"/>
          <w:szCs w:val="28"/>
        </w:rPr>
        <w:t xml:space="preserve"> №№ 410, </w:t>
      </w:r>
      <w:r w:rsidR="00850CC4">
        <w:rPr>
          <w:rFonts w:ascii="Times New Roman" w:eastAsia="Times New Roman" w:hAnsi="Times New Roman" w:cs="Times New Roman"/>
          <w:b/>
          <w:sz w:val="28"/>
          <w:szCs w:val="28"/>
        </w:rPr>
        <w:t xml:space="preserve"> 420)</w:t>
      </w:r>
    </w:p>
    <w:p w:rsidR="0011593E" w:rsidRDefault="0011593E" w:rsidP="001159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1593E" w:rsidRDefault="00327AD6" w:rsidP="001159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Прием заявлений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на выдачу разрешений производится по следующим дням:</w:t>
      </w:r>
    </w:p>
    <w:p w:rsidR="009C036C" w:rsidRDefault="0013119D" w:rsidP="009C03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6, 11, 13, 18, 20, 25, 27 ноября</w:t>
      </w:r>
      <w:r w:rsidR="009C036C">
        <w:rPr>
          <w:rFonts w:ascii="Times New Roman" w:eastAsia="Times New Roman" w:hAnsi="Times New Roman" w:cs="Times New Roman"/>
          <w:bCs/>
          <w:sz w:val="28"/>
          <w:szCs w:val="28"/>
        </w:rPr>
        <w:t xml:space="preserve"> с </w:t>
      </w:r>
      <w:r w:rsidR="00E85B1A"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="009C036C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 </w:t>
      </w:r>
      <w:r w:rsidR="00E85B1A">
        <w:rPr>
          <w:rFonts w:ascii="Times New Roman" w:eastAsia="Times New Roman" w:hAnsi="Times New Roman" w:cs="Times New Roman"/>
          <w:bCs/>
          <w:sz w:val="28"/>
          <w:szCs w:val="28"/>
        </w:rPr>
        <w:t>10</w:t>
      </w:r>
      <w:r w:rsidR="009C036C"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часов</w:t>
      </w:r>
    </w:p>
    <w:p w:rsidR="001D15ED" w:rsidRDefault="001D15ED" w:rsidP="001D15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Контактные т</w:t>
      </w:r>
      <w:r w:rsidRPr="0011593E">
        <w:rPr>
          <w:rFonts w:ascii="Times New Roman" w:eastAsia="Times New Roman" w:hAnsi="Times New Roman" w:cs="Times New Roman"/>
          <w:bCs/>
          <w:sz w:val="28"/>
          <w:szCs w:val="28"/>
        </w:rPr>
        <w:t>елефон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ы (8152) 486821, 486840, 486805</w:t>
      </w:r>
    </w:p>
    <w:p w:rsidR="00330F43" w:rsidRDefault="00330F43" w:rsidP="001D15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234B8" w:rsidRPr="0011593E" w:rsidRDefault="001B1038" w:rsidP="00D23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D234B8" w:rsidRPr="0011593E">
        <w:rPr>
          <w:rFonts w:ascii="Times New Roman" w:eastAsia="Times New Roman" w:hAnsi="Times New Roman" w:cs="Times New Roman"/>
          <w:b/>
          <w:sz w:val="28"/>
          <w:szCs w:val="28"/>
        </w:rPr>
        <w:t>. г. Кировск, ул. Ленина, д. 18 (вход с торца)</w:t>
      </w:r>
    </w:p>
    <w:p w:rsidR="00327AD6" w:rsidRDefault="00327AD6" w:rsidP="00D234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E793A" w:rsidRDefault="00EE793A" w:rsidP="00EE79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Прием заявлений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на выдачу разрешений производится по следующим дням:</w:t>
      </w:r>
      <w:r w:rsidRPr="00327AD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13119D" w:rsidRDefault="0013119D" w:rsidP="001311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6, 13 ноября</w:t>
      </w:r>
    </w:p>
    <w:p w:rsidR="00EE793A" w:rsidRDefault="00EE793A" w:rsidP="00EE79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Время приема: с 09 до 17 часов (с 13 до 14 часов перерыв)</w:t>
      </w:r>
    </w:p>
    <w:p w:rsidR="00D234B8" w:rsidRPr="0011593E" w:rsidRDefault="00327AD6" w:rsidP="00D234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Контактный т</w:t>
      </w:r>
      <w:r w:rsidRPr="0011593E">
        <w:rPr>
          <w:rFonts w:ascii="Times New Roman" w:eastAsia="Times New Roman" w:hAnsi="Times New Roman" w:cs="Times New Roman"/>
          <w:bCs/>
          <w:sz w:val="28"/>
          <w:szCs w:val="28"/>
        </w:rPr>
        <w:t xml:space="preserve">елефон </w:t>
      </w:r>
      <w:r w:rsidR="002C639E" w:rsidRPr="0011593E">
        <w:rPr>
          <w:rFonts w:ascii="Times New Roman" w:eastAsia="Times New Roman" w:hAnsi="Times New Roman" w:cs="Times New Roman"/>
          <w:bCs/>
          <w:sz w:val="28"/>
          <w:szCs w:val="28"/>
        </w:rPr>
        <w:t>+79210364915</w:t>
      </w:r>
    </w:p>
    <w:p w:rsidR="004F0F4C" w:rsidRDefault="004F0F4C" w:rsidP="00D23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34B8" w:rsidRPr="0011593E" w:rsidRDefault="001B1038" w:rsidP="00D23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D234B8" w:rsidRPr="0011593E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1D15ED" w:rsidRPr="001D15ED">
        <w:rPr>
          <w:rFonts w:ascii="Times New Roman" w:eastAsia="Times New Roman" w:hAnsi="Times New Roman" w:cs="Times New Roman"/>
          <w:b/>
          <w:sz w:val="28"/>
          <w:szCs w:val="28"/>
        </w:rPr>
        <w:t>пгт. Ревда, ул. Победы, д. 29</w:t>
      </w:r>
    </w:p>
    <w:p w:rsidR="00131550" w:rsidRPr="0011593E" w:rsidRDefault="00131550" w:rsidP="001315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E793A" w:rsidRDefault="00EE793A" w:rsidP="00EE79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Прием заявлений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на выдачу разрешений производится по следующим дням:</w:t>
      </w:r>
      <w:r w:rsidRPr="00327AD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13119D" w:rsidRDefault="0013119D" w:rsidP="001311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6, 13, 20, 27 ноября</w:t>
      </w:r>
    </w:p>
    <w:p w:rsidR="009C036C" w:rsidRDefault="009C036C" w:rsidP="009C03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Время приема: с 09 до 17 часов (с 13 до 14 часов перерыв)</w:t>
      </w:r>
    </w:p>
    <w:p w:rsidR="00327AD6" w:rsidRDefault="00327AD6" w:rsidP="00327A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Контактный т</w:t>
      </w:r>
      <w:r w:rsidRPr="0011593E">
        <w:rPr>
          <w:rFonts w:ascii="Times New Roman" w:eastAsia="Times New Roman" w:hAnsi="Times New Roman" w:cs="Times New Roman"/>
          <w:bCs/>
          <w:sz w:val="28"/>
          <w:szCs w:val="28"/>
        </w:rPr>
        <w:t>елефон +7921036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4879</w:t>
      </w:r>
    </w:p>
    <w:p w:rsidR="00D234B8" w:rsidRDefault="00D234B8" w:rsidP="00D234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234B8" w:rsidRPr="0011593E" w:rsidRDefault="001B1038" w:rsidP="00D23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D234B8" w:rsidRPr="0011593E">
        <w:rPr>
          <w:rFonts w:ascii="Times New Roman" w:eastAsia="Times New Roman" w:hAnsi="Times New Roman" w:cs="Times New Roman"/>
          <w:b/>
          <w:sz w:val="28"/>
          <w:szCs w:val="28"/>
        </w:rPr>
        <w:t>. г. Ковдор, ул. Слюдяная, д. 2/2, кв. 15</w:t>
      </w:r>
    </w:p>
    <w:p w:rsidR="000B5479" w:rsidRDefault="000B5479" w:rsidP="00327A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E793A" w:rsidRDefault="00EE793A" w:rsidP="00EE79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Прием заявлений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на выдачу разрешений производится по следующим дням:</w:t>
      </w:r>
      <w:r w:rsidRPr="00327AD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E85B1A" w:rsidRDefault="0013119D" w:rsidP="00E85B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6, </w:t>
      </w:r>
      <w:r w:rsidR="001B1038">
        <w:rPr>
          <w:rFonts w:ascii="Times New Roman" w:eastAsia="Times New Roman" w:hAnsi="Times New Roman" w:cs="Times New Roman"/>
          <w:bCs/>
          <w:sz w:val="28"/>
          <w:szCs w:val="28"/>
        </w:rPr>
        <w:t xml:space="preserve">11,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20, 27 ноября</w:t>
      </w:r>
    </w:p>
    <w:p w:rsidR="009C036C" w:rsidRDefault="009C036C" w:rsidP="009C03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Время приема: с 09 до 17 часов (с 13 до 14 часов перерыв)</w:t>
      </w:r>
    </w:p>
    <w:p w:rsidR="000D5F1A" w:rsidRDefault="00327AD6" w:rsidP="00327A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Контактный т</w:t>
      </w:r>
      <w:r w:rsidRPr="0011593E">
        <w:rPr>
          <w:rFonts w:ascii="Times New Roman" w:eastAsia="Times New Roman" w:hAnsi="Times New Roman" w:cs="Times New Roman"/>
          <w:bCs/>
          <w:sz w:val="28"/>
          <w:szCs w:val="28"/>
        </w:rPr>
        <w:t>елефон +79210365102</w:t>
      </w:r>
      <w:bookmarkStart w:id="0" w:name="_GoBack"/>
      <w:bookmarkEnd w:id="0"/>
    </w:p>
    <w:p w:rsidR="000D5F1A" w:rsidRPr="008B7FE4" w:rsidRDefault="000D5F1A" w:rsidP="00327A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</w:p>
    <w:sectPr w:rsidR="000D5F1A" w:rsidRPr="008B7FE4" w:rsidSect="00F45941">
      <w:pgSz w:w="11906" w:h="16838"/>
      <w:pgMar w:top="142" w:right="991" w:bottom="56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9516A"/>
    <w:multiLevelType w:val="hybridMultilevel"/>
    <w:tmpl w:val="19DA07FC"/>
    <w:lvl w:ilvl="0" w:tplc="F2EC0672">
      <w:start w:val="1"/>
      <w:numFmt w:val="decimal"/>
      <w:lvlText w:val="%1."/>
      <w:lvlJc w:val="left"/>
      <w:pPr>
        <w:ind w:left="795" w:hanging="435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02AFB"/>
    <w:multiLevelType w:val="hybridMultilevel"/>
    <w:tmpl w:val="81900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97060"/>
    <w:multiLevelType w:val="hybridMultilevel"/>
    <w:tmpl w:val="C908EC62"/>
    <w:lvl w:ilvl="0" w:tplc="F6EE8AEC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C22D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4A0F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F01E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D886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5232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EE4F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FE05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B26C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A371722"/>
    <w:multiLevelType w:val="hybridMultilevel"/>
    <w:tmpl w:val="A1862E18"/>
    <w:lvl w:ilvl="0" w:tplc="F2EC0672">
      <w:start w:val="1"/>
      <w:numFmt w:val="decimal"/>
      <w:lvlText w:val="%1."/>
      <w:lvlJc w:val="left"/>
      <w:pPr>
        <w:ind w:left="795" w:hanging="435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F11665"/>
    <w:multiLevelType w:val="hybridMultilevel"/>
    <w:tmpl w:val="A7222E54"/>
    <w:lvl w:ilvl="0" w:tplc="4CDAA5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B3B616D"/>
    <w:multiLevelType w:val="hybridMultilevel"/>
    <w:tmpl w:val="A4388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C8577D"/>
    <w:multiLevelType w:val="hybridMultilevel"/>
    <w:tmpl w:val="34B8F4A4"/>
    <w:lvl w:ilvl="0" w:tplc="D3A26F8A">
      <w:start w:val="1"/>
      <w:numFmt w:val="decimal"/>
      <w:lvlText w:val="%1."/>
      <w:lvlJc w:val="left"/>
      <w:pPr>
        <w:ind w:left="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414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E1C68DE">
      <w:start w:val="1"/>
      <w:numFmt w:val="lowerLetter"/>
      <w:lvlText w:val="%2"/>
      <w:lvlJc w:val="left"/>
      <w:pPr>
        <w:ind w:left="3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414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484BC8E">
      <w:start w:val="1"/>
      <w:numFmt w:val="lowerRoman"/>
      <w:lvlText w:val="%3"/>
      <w:lvlJc w:val="left"/>
      <w:pPr>
        <w:ind w:left="4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414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3B007E8">
      <w:start w:val="1"/>
      <w:numFmt w:val="decimal"/>
      <w:lvlText w:val="%4"/>
      <w:lvlJc w:val="left"/>
      <w:pPr>
        <w:ind w:left="5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414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E30EB1E">
      <w:start w:val="1"/>
      <w:numFmt w:val="lowerLetter"/>
      <w:lvlText w:val="%5"/>
      <w:lvlJc w:val="left"/>
      <w:pPr>
        <w:ind w:left="5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414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67C84E4">
      <w:start w:val="1"/>
      <w:numFmt w:val="lowerRoman"/>
      <w:lvlText w:val="%6"/>
      <w:lvlJc w:val="left"/>
      <w:pPr>
        <w:ind w:left="6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414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704F3C4">
      <w:start w:val="1"/>
      <w:numFmt w:val="decimal"/>
      <w:lvlText w:val="%7"/>
      <w:lvlJc w:val="left"/>
      <w:pPr>
        <w:ind w:left="7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414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75C45EA">
      <w:start w:val="1"/>
      <w:numFmt w:val="lowerLetter"/>
      <w:lvlText w:val="%8"/>
      <w:lvlJc w:val="left"/>
      <w:pPr>
        <w:ind w:left="8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414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6D2240C">
      <w:start w:val="1"/>
      <w:numFmt w:val="lowerRoman"/>
      <w:lvlText w:val="%9"/>
      <w:lvlJc w:val="left"/>
      <w:pPr>
        <w:ind w:left="8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414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0DF"/>
    <w:rsid w:val="00006692"/>
    <w:rsid w:val="00030714"/>
    <w:rsid w:val="00051A7C"/>
    <w:rsid w:val="00053B79"/>
    <w:rsid w:val="0008084E"/>
    <w:rsid w:val="00085C00"/>
    <w:rsid w:val="000B5479"/>
    <w:rsid w:val="000D227E"/>
    <w:rsid w:val="000D52F8"/>
    <w:rsid w:val="000D5F1A"/>
    <w:rsid w:val="000E2494"/>
    <w:rsid w:val="000E3DE0"/>
    <w:rsid w:val="0011593E"/>
    <w:rsid w:val="00125103"/>
    <w:rsid w:val="0013119D"/>
    <w:rsid w:val="00131550"/>
    <w:rsid w:val="0013317E"/>
    <w:rsid w:val="00171192"/>
    <w:rsid w:val="0017507C"/>
    <w:rsid w:val="00192CDA"/>
    <w:rsid w:val="001A28ED"/>
    <w:rsid w:val="001B1038"/>
    <w:rsid w:val="001C0A81"/>
    <w:rsid w:val="001C4040"/>
    <w:rsid w:val="001D15ED"/>
    <w:rsid w:val="00201EDB"/>
    <w:rsid w:val="002A6FED"/>
    <w:rsid w:val="002A77DB"/>
    <w:rsid w:val="002B16E1"/>
    <w:rsid w:val="002C639E"/>
    <w:rsid w:val="002E2DA2"/>
    <w:rsid w:val="00311010"/>
    <w:rsid w:val="0031490C"/>
    <w:rsid w:val="00321F63"/>
    <w:rsid w:val="00322935"/>
    <w:rsid w:val="00327AD6"/>
    <w:rsid w:val="00330F43"/>
    <w:rsid w:val="00337296"/>
    <w:rsid w:val="00406D8C"/>
    <w:rsid w:val="00420EBE"/>
    <w:rsid w:val="0043327B"/>
    <w:rsid w:val="0044411A"/>
    <w:rsid w:val="00494B7F"/>
    <w:rsid w:val="004A2F18"/>
    <w:rsid w:val="004B2975"/>
    <w:rsid w:val="004B5EF9"/>
    <w:rsid w:val="004C4AC6"/>
    <w:rsid w:val="004F0F4C"/>
    <w:rsid w:val="004F2875"/>
    <w:rsid w:val="004F77C2"/>
    <w:rsid w:val="0050372B"/>
    <w:rsid w:val="005331F7"/>
    <w:rsid w:val="00535B08"/>
    <w:rsid w:val="00537F4A"/>
    <w:rsid w:val="00565A36"/>
    <w:rsid w:val="00581557"/>
    <w:rsid w:val="005A4B3E"/>
    <w:rsid w:val="005D0EB3"/>
    <w:rsid w:val="005F6F19"/>
    <w:rsid w:val="006438F2"/>
    <w:rsid w:val="006B5873"/>
    <w:rsid w:val="00731DED"/>
    <w:rsid w:val="007A1430"/>
    <w:rsid w:val="007D7A94"/>
    <w:rsid w:val="007E74C0"/>
    <w:rsid w:val="00815C85"/>
    <w:rsid w:val="00850CC4"/>
    <w:rsid w:val="008B7FE4"/>
    <w:rsid w:val="00910F50"/>
    <w:rsid w:val="00917D04"/>
    <w:rsid w:val="00923589"/>
    <w:rsid w:val="0094604F"/>
    <w:rsid w:val="00961A31"/>
    <w:rsid w:val="00980941"/>
    <w:rsid w:val="009821ED"/>
    <w:rsid w:val="00996D55"/>
    <w:rsid w:val="009B7036"/>
    <w:rsid w:val="009B7C92"/>
    <w:rsid w:val="009C036C"/>
    <w:rsid w:val="009D146D"/>
    <w:rsid w:val="00A222FC"/>
    <w:rsid w:val="00A25751"/>
    <w:rsid w:val="00A328F2"/>
    <w:rsid w:val="00A40EDD"/>
    <w:rsid w:val="00A7727E"/>
    <w:rsid w:val="00A94A95"/>
    <w:rsid w:val="00AA02D4"/>
    <w:rsid w:val="00AB11F2"/>
    <w:rsid w:val="00AD5F71"/>
    <w:rsid w:val="00B2026E"/>
    <w:rsid w:val="00B50890"/>
    <w:rsid w:val="00B614B4"/>
    <w:rsid w:val="00BD45D5"/>
    <w:rsid w:val="00BE03DC"/>
    <w:rsid w:val="00BF39BB"/>
    <w:rsid w:val="00BF521F"/>
    <w:rsid w:val="00C17B69"/>
    <w:rsid w:val="00C31003"/>
    <w:rsid w:val="00C70AD5"/>
    <w:rsid w:val="00CA4C24"/>
    <w:rsid w:val="00D029B6"/>
    <w:rsid w:val="00D03ABA"/>
    <w:rsid w:val="00D234B8"/>
    <w:rsid w:val="00D438BE"/>
    <w:rsid w:val="00D56630"/>
    <w:rsid w:val="00D77768"/>
    <w:rsid w:val="00DA7585"/>
    <w:rsid w:val="00DF619A"/>
    <w:rsid w:val="00E40351"/>
    <w:rsid w:val="00E50E04"/>
    <w:rsid w:val="00E5591F"/>
    <w:rsid w:val="00E55CAA"/>
    <w:rsid w:val="00E6241B"/>
    <w:rsid w:val="00E85B1A"/>
    <w:rsid w:val="00E937EF"/>
    <w:rsid w:val="00EB1F17"/>
    <w:rsid w:val="00EE3CDE"/>
    <w:rsid w:val="00EE793A"/>
    <w:rsid w:val="00F3582C"/>
    <w:rsid w:val="00F45941"/>
    <w:rsid w:val="00F5200D"/>
    <w:rsid w:val="00F658B0"/>
    <w:rsid w:val="00FA30DF"/>
    <w:rsid w:val="00FB2090"/>
    <w:rsid w:val="00FE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BC3DFA-859F-47F3-8FE1-6C8527044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9D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9821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1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1003"/>
    <w:rPr>
      <w:rFonts w:ascii="Segoe UI" w:eastAsia="Calibri" w:hAnsi="Segoe UI" w:cs="Segoe UI"/>
      <w:color w:val="000000"/>
      <w:sz w:val="18"/>
      <w:szCs w:val="18"/>
    </w:rPr>
  </w:style>
  <w:style w:type="paragraph" w:customStyle="1" w:styleId="ConsPlusNormal">
    <w:name w:val="ConsPlusNormal"/>
    <w:rsid w:val="000066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6">
    <w:name w:val="Hyperlink"/>
    <w:basedOn w:val="a0"/>
    <w:uiPriority w:val="99"/>
    <w:unhideWhenUsed/>
    <w:rsid w:val="002E2DA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E2DA2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4B5E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600199/1/form" TargetMode="External"/><Relationship Id="rId5" Type="http://schemas.openxmlformats.org/officeDocument/2006/relationships/hyperlink" Target="https://www.mfc51.ru/otdeleniia-mftc-v-murmanskoi-oblasti/kontakt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А. Мальщукова</dc:creator>
  <cp:keywords/>
  <cp:lastModifiedBy>Чумандра Н.Н.</cp:lastModifiedBy>
  <cp:revision>45</cp:revision>
  <cp:lastPrinted>2025-07-17T08:12:00Z</cp:lastPrinted>
  <dcterms:created xsi:type="dcterms:W3CDTF">2025-04-11T06:20:00Z</dcterms:created>
  <dcterms:modified xsi:type="dcterms:W3CDTF">2025-10-31T11:26:00Z</dcterms:modified>
</cp:coreProperties>
</file>